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40" w:rsidRPr="00D76540" w:rsidRDefault="00D76540" w:rsidP="00D7654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76540">
        <w:rPr>
          <w:rFonts w:ascii="Times New Roman" w:hAnsi="Times New Roman" w:cs="Times New Roman"/>
          <w:b/>
          <w:color w:val="FF0000"/>
          <w:sz w:val="40"/>
          <w:szCs w:val="40"/>
        </w:rPr>
        <w:t>Физ</w:t>
      </w:r>
      <w:r w:rsidR="00B7700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культурные </w:t>
      </w:r>
      <w:r w:rsidRPr="00D76540">
        <w:rPr>
          <w:rFonts w:ascii="Times New Roman" w:hAnsi="Times New Roman" w:cs="Times New Roman"/>
          <w:b/>
          <w:color w:val="FF0000"/>
          <w:sz w:val="40"/>
          <w:szCs w:val="40"/>
        </w:rPr>
        <w:t>минутки</w:t>
      </w:r>
    </w:p>
    <w:p w:rsidR="00266723" w:rsidRPr="00B7700F" w:rsidRDefault="00B7700F" w:rsidP="00B7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6540" w:rsidRPr="00B7700F">
        <w:rPr>
          <w:rFonts w:ascii="Times New Roman" w:hAnsi="Times New Roman" w:cs="Times New Roman"/>
          <w:sz w:val="28"/>
          <w:szCs w:val="28"/>
        </w:rPr>
        <w:t xml:space="preserve">етодическое пособие: </w:t>
      </w:r>
      <w:proofErr w:type="spellStart"/>
      <w:r w:rsidR="00D76540" w:rsidRPr="00B7700F">
        <w:rPr>
          <w:rFonts w:ascii="Times New Roman" w:hAnsi="Times New Roman" w:cs="Times New Roman"/>
          <w:sz w:val="28"/>
          <w:szCs w:val="28"/>
        </w:rPr>
        <w:t>М.М.Борисова</w:t>
      </w:r>
      <w:proofErr w:type="spellEnd"/>
      <w:r w:rsidR="00D76540" w:rsidRPr="00B7700F">
        <w:rPr>
          <w:rFonts w:ascii="Times New Roman" w:hAnsi="Times New Roman" w:cs="Times New Roman"/>
          <w:sz w:val="28"/>
          <w:szCs w:val="28"/>
        </w:rPr>
        <w:t xml:space="preserve"> Малоподвижные игры и игровые упражнения. 3-7 лет. – М.: Мозаика – Синтез, 2019</w:t>
      </w:r>
      <w:bookmarkStart w:id="0" w:name="_GoBack"/>
      <w:bookmarkEnd w:id="0"/>
    </w:p>
    <w:p w:rsidR="002E76A1" w:rsidRPr="00B7700F" w:rsidRDefault="002E76A1" w:rsidP="00B7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2E1" w:rsidRPr="00F662E1" w:rsidRDefault="00D76540" w:rsidP="00FF7F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2E1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ПРОПАВШИЕ РУЧКИ</w:t>
      </w:r>
      <w:r w:rsidRPr="00F662E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показывает движения и произносит текст, дети повторяют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движения.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пропали ручки.</w:t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(Прячут руки за спину.)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Где вы, рученьки мои?</w:t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(Смотрят по сторонам.)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пять,</w:t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(Показывают руки, вытягивают вперед,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Покажитесь мне опять</w:t>
      </w:r>
      <w:proofErr w:type="gramStart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proofErr w:type="gramStart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ертят ими.)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пропали ножки.</w:t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(Присаживаются.)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Где вы, ноженьки мои?</w:t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(Охватывают ноги руками.) 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пять,</w:t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(Встают, прыгают на месте.)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Покажитесь мне опять.</w:t>
      </w:r>
      <w:r w:rsidRPr="00B7700F">
        <w:rPr>
          <w:rFonts w:ascii="Times New Roman" w:hAnsi="Times New Roman" w:cs="Times New Roman"/>
          <w:sz w:val="28"/>
          <w:szCs w:val="28"/>
        </w:rPr>
        <w:br/>
      </w:r>
    </w:p>
    <w:p w:rsidR="00FF7F8A" w:rsidRPr="00B7700F" w:rsidRDefault="00F662E1" w:rsidP="00FF7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E1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ДВЕ ПОДРУЖКИ</w:t>
      </w:r>
      <w:r w:rsidRPr="00F662E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 стоят в кругу или врассыпную. Воспитатель показывает движения и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произносит текст, дети повторяют движения.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лужайке две подружки:         (Хлопают по коленям.)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="00FF7F8A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Ква-ква-</w:t>
      </w:r>
      <w:proofErr w:type="spellStart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, ква-ква-</w:t>
      </w:r>
      <w:proofErr w:type="spellStart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   </w:t>
      </w:r>
      <w:r w:rsidR="00FF7F8A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(Хлопают в ладоши.)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Две зеленые лягушки:                 (Хлопают по коленям.)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«Ква-ква-</w:t>
      </w:r>
      <w:proofErr w:type="spellStart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ква-ква                  (Хлопают в ладоши.)  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FF7F8A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(Притопывают одной ногой.)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Хором песни распевают:</w:t>
      </w:r>
      <w:r w:rsidR="00FF7F8A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proofErr w:type="gramStart"/>
      <w:r w:rsidR="00FF7F8A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(Складывают ладони и чуть-чуть  «   </w:t>
      </w:r>
      <w:proofErr w:type="gramEnd"/>
    </w:p>
    <w:p w:rsidR="00F662E1" w:rsidRPr="00B7700F" w:rsidRDefault="00FF7F8A" w:rsidP="00FF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приоткрывают-это ротик</w:t>
      </w:r>
      <w:proofErr w:type="gramStart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)</w:t>
      </w:r>
      <w:proofErr w:type="gramEnd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«Ква-ква-</w:t>
      </w:r>
      <w:proofErr w:type="spellStart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(Хлопают в ладоши.)           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«Ква-ква-</w:t>
      </w:r>
      <w:proofErr w:type="spellStart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(Хлопают по коленям.)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И спокойно спать мешают.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(Грозят пальцем.)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«Ква-ква-</w:t>
      </w:r>
      <w:proofErr w:type="spellStart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, ква-ква,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(Хлопают в ладоши.)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!»                                           (Делают один притоп.)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</w:p>
    <w:p w:rsidR="00F662E1" w:rsidRDefault="00E41125" w:rsidP="00FF7F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112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ПО </w:t>
      </w:r>
      <w:r w:rsidR="00F662E1" w:rsidRPr="00E4112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 ДОРОЖКЕ</w:t>
      </w:r>
      <w:r w:rsidR="00F662E1" w:rsidRPr="00F662E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стоят в кругу или врассыпную. Воспитатель </w:t>
      </w:r>
      <w:proofErr w:type="gramStart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proofErr w:type="gramEnd"/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произносит текст, дети повторяют движения.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пять,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(Ходьба на месте)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ноги разминать.</w:t>
      </w:r>
      <w:proofErr w:type="gramEnd"/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Мы шагаем по дороге,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Поднимаем выше ноги.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И по этой же дорожке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(Подскоки на правой ноге)   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Скачем мы на правой ножке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еще немножко</w:t>
      </w:r>
      <w:proofErr w:type="gramStart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(Подскоки на левой ноге)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На другой поскачем ножке.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тропинке побежим,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(Бег на месте.)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До лужайки добежим.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лужайке, на лужайке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(Прыжки на месте на двух ногах)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попрыгаем, как зайки.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Мы х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лопаем в ладошки                  </w:t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(Произвольные танцеваль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ые д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вижения)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попляшут наши н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ож</w:t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ки.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Стоп. Присядем</w:t>
      </w:r>
      <w:r w:rsid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отдохнем             (Приседание.)        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И назад пешком пойдем.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F662E1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(Ходьба на месте.)</w:t>
      </w:r>
      <w:r w:rsidR="00F662E1" w:rsidRPr="00B7700F">
        <w:rPr>
          <w:rFonts w:ascii="Times New Roman" w:hAnsi="Times New Roman" w:cs="Times New Roman"/>
          <w:sz w:val="28"/>
          <w:szCs w:val="28"/>
        </w:rPr>
        <w:br/>
      </w:r>
    </w:p>
    <w:p w:rsidR="00E41125" w:rsidRPr="00F662E1" w:rsidRDefault="00E41125" w:rsidP="00FF7F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662E1" w:rsidRPr="00B7700F" w:rsidRDefault="00F662E1" w:rsidP="00FF7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12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ТРИ МЕДВЕДЯ</w:t>
      </w:r>
      <w:r w:rsidRPr="00F662E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62E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41125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показывает движения и произносит текст, дети повторяют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="00E41125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дви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жения.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Три медведя шли домой.</w:t>
      </w:r>
      <w:r w:rsidR="00E41125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41125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(Маршируют на месте.)</w:t>
      </w:r>
      <w:r w:rsidR="00E41125"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был большой-большой,</w:t>
      </w:r>
      <w:r w:rsidR="00E41125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(Поднимают руки вверх.)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чуть поменьше ростом,</w:t>
      </w:r>
      <w:r w:rsidR="00E41125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(Вытягивают руки вперед на уровне груди.)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А сынок - малютка просто.</w:t>
      </w:r>
      <w:r w:rsidR="00E41125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41125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(Ставят руки на пояс.)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маленький он был,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С погремушками ходил.</w:t>
      </w:r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(Имитируют игру с погремушкой.)</w:t>
      </w:r>
    </w:p>
    <w:p w:rsidR="003E2A2D" w:rsidRPr="00B7700F" w:rsidRDefault="003E2A2D" w:rsidP="00FF7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125" w:rsidRPr="003E2A2D" w:rsidRDefault="00E41125" w:rsidP="00FF7F8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</w:p>
    <w:p w:rsidR="00F662E1" w:rsidRPr="00F662E1" w:rsidRDefault="00F662E1" w:rsidP="00FF7F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A2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ШЕЛ КОРОЛЬ ПО ЛЕСУ</w:t>
      </w:r>
      <w:r w:rsidRPr="00F662E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62E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становятся в круг, берутся за руки и идут по кругу, </w:t>
      </w:r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произнеся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хотворение и выполняя движения в соответствии с текстом: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Шел король по лесу,</w:t>
      </w:r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(Идут по кругу, взявшись за руки.)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По лесу, по лесу.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Нашел себе принцессу,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Принцессу, принцессу.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 с тобой попрыгаем,</w:t>
      </w:r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(Прыгают на двух ногах на месте)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Попрыгаем, попрыгаем.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И ножками подрыгаем,</w:t>
      </w:r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(Выбрасывают прямые ноги вперед) 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Подрыгаем, подрыгаем.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И ручками похлопаем,</w:t>
      </w:r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(Хлопают в ладоши.)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Похлопаем, похлопаем.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И ножками потопаем,</w:t>
      </w:r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(</w:t>
      </w:r>
      <w:proofErr w:type="spellStart"/>
      <w:proofErr w:type="gramStart"/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gramEnd"/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пают</w:t>
      </w:r>
      <w:proofErr w:type="spellEnd"/>
      <w:r w:rsidR="003E2A2D"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ногами на месте)</w:t>
      </w:r>
      <w:r w:rsidRPr="00B7700F">
        <w:rPr>
          <w:rFonts w:ascii="Times New Roman" w:hAnsi="Times New Roman" w:cs="Times New Roman"/>
          <w:sz w:val="28"/>
          <w:szCs w:val="28"/>
        </w:rPr>
        <w:br/>
      </w:r>
      <w:r w:rsidRPr="00B7700F">
        <w:rPr>
          <w:rFonts w:ascii="Times New Roman" w:hAnsi="Times New Roman" w:cs="Times New Roman"/>
          <w:sz w:val="28"/>
          <w:szCs w:val="28"/>
          <w:shd w:val="clear" w:color="auto" w:fill="FFFFFF"/>
        </w:rPr>
        <w:t>Потопаем, потопаем.</w:t>
      </w:r>
      <w:r w:rsidRPr="00B7700F">
        <w:rPr>
          <w:rFonts w:ascii="Times New Roman" w:hAnsi="Times New Roman" w:cs="Times New Roman"/>
          <w:sz w:val="28"/>
          <w:szCs w:val="28"/>
        </w:rPr>
        <w:br/>
      </w:r>
    </w:p>
    <w:p w:rsidR="00F662E1" w:rsidRPr="00D76540" w:rsidRDefault="00F662E1" w:rsidP="00D76540">
      <w:pPr>
        <w:rPr>
          <w:rFonts w:ascii="Times New Roman" w:hAnsi="Times New Roman" w:cs="Times New Roman"/>
          <w:sz w:val="28"/>
          <w:szCs w:val="28"/>
        </w:rPr>
      </w:pPr>
    </w:p>
    <w:sectPr w:rsidR="00F662E1" w:rsidRPr="00D7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40"/>
    <w:rsid w:val="00266723"/>
    <w:rsid w:val="002E76A1"/>
    <w:rsid w:val="003E2A2D"/>
    <w:rsid w:val="00B7700F"/>
    <w:rsid w:val="00D76540"/>
    <w:rsid w:val="00E41125"/>
    <w:rsid w:val="00F662E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Измайлова</cp:lastModifiedBy>
  <cp:revision>3</cp:revision>
  <dcterms:created xsi:type="dcterms:W3CDTF">2020-05-25T11:38:00Z</dcterms:created>
  <dcterms:modified xsi:type="dcterms:W3CDTF">2020-05-25T16:22:00Z</dcterms:modified>
</cp:coreProperties>
</file>